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5F139" w14:textId="00448020" w:rsidR="00FB28B6" w:rsidRPr="00294C1F" w:rsidRDefault="001927E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94C1F">
        <w:rPr>
          <w:rFonts w:ascii="Times New Roman" w:hAnsi="Times New Roman" w:cs="Times New Roman"/>
          <w:sz w:val="24"/>
          <w:szCs w:val="24"/>
        </w:rPr>
        <w:t>Bre</w:t>
      </w:r>
      <w:proofErr w:type="spellEnd"/>
      <w:r w:rsidRPr="00294C1F">
        <w:rPr>
          <w:rFonts w:ascii="Times New Roman" w:hAnsi="Times New Roman" w:cs="Times New Roman"/>
          <w:sz w:val="24"/>
          <w:szCs w:val="24"/>
        </w:rPr>
        <w:t xml:space="preserve"> Messerole</w:t>
      </w:r>
    </w:p>
    <w:p w14:paraId="5EF3FD60" w14:textId="50D5D6EA" w:rsidR="001927E9" w:rsidRPr="00294C1F" w:rsidRDefault="001927E9">
      <w:pPr>
        <w:rPr>
          <w:rFonts w:ascii="Times New Roman" w:hAnsi="Times New Roman" w:cs="Times New Roman"/>
          <w:sz w:val="24"/>
          <w:szCs w:val="24"/>
        </w:rPr>
      </w:pPr>
      <w:r w:rsidRPr="00294C1F">
        <w:rPr>
          <w:rFonts w:ascii="Times New Roman" w:hAnsi="Times New Roman" w:cs="Times New Roman"/>
          <w:sz w:val="24"/>
          <w:szCs w:val="24"/>
        </w:rPr>
        <w:t>Mrs. Messerole</w:t>
      </w:r>
    </w:p>
    <w:p w14:paraId="36A2B669" w14:textId="3299255F" w:rsidR="001927E9" w:rsidRPr="00294C1F" w:rsidRDefault="001927E9">
      <w:pPr>
        <w:rPr>
          <w:rFonts w:ascii="Times New Roman" w:hAnsi="Times New Roman" w:cs="Times New Roman"/>
          <w:sz w:val="24"/>
          <w:szCs w:val="24"/>
        </w:rPr>
      </w:pPr>
      <w:r w:rsidRPr="00294C1F">
        <w:rPr>
          <w:rFonts w:ascii="Times New Roman" w:hAnsi="Times New Roman" w:cs="Times New Roman"/>
          <w:sz w:val="24"/>
          <w:szCs w:val="24"/>
        </w:rPr>
        <w:t>H. English II</w:t>
      </w:r>
    </w:p>
    <w:p w14:paraId="383B7465" w14:textId="241BDE58" w:rsidR="001927E9" w:rsidRPr="00294C1F" w:rsidRDefault="00D777AD">
      <w:pPr>
        <w:rPr>
          <w:rFonts w:ascii="Times New Roman" w:hAnsi="Times New Roman" w:cs="Times New Roman"/>
          <w:sz w:val="24"/>
          <w:szCs w:val="24"/>
        </w:rPr>
      </w:pPr>
      <w:r w:rsidRPr="00294C1F">
        <w:rPr>
          <w:rFonts w:ascii="Times New Roman" w:hAnsi="Times New Roman" w:cs="Times New Roman"/>
          <w:sz w:val="24"/>
          <w:szCs w:val="24"/>
        </w:rPr>
        <w:t>January 28, 2019</w:t>
      </w:r>
    </w:p>
    <w:p w14:paraId="5C2D931C" w14:textId="4A42C03C" w:rsidR="00D777AD" w:rsidRPr="00294C1F" w:rsidRDefault="00D777AD" w:rsidP="00D777AD">
      <w:pPr>
        <w:jc w:val="center"/>
        <w:rPr>
          <w:rFonts w:ascii="Times New Roman" w:hAnsi="Times New Roman" w:cs="Times New Roman"/>
          <w:sz w:val="24"/>
          <w:szCs w:val="24"/>
        </w:rPr>
      </w:pPr>
      <w:r w:rsidRPr="00294C1F">
        <w:rPr>
          <w:rFonts w:ascii="Times New Roman" w:hAnsi="Times New Roman" w:cs="Times New Roman"/>
          <w:sz w:val="24"/>
          <w:szCs w:val="24"/>
        </w:rPr>
        <w:t>Research Paper Outline</w:t>
      </w:r>
      <w:r w:rsidR="004F445B">
        <w:rPr>
          <w:rFonts w:ascii="Times New Roman" w:hAnsi="Times New Roman" w:cs="Times New Roman"/>
          <w:sz w:val="24"/>
          <w:szCs w:val="24"/>
        </w:rPr>
        <w:t>: Example</w:t>
      </w:r>
      <w:bookmarkStart w:id="0" w:name="_GoBack"/>
      <w:bookmarkEnd w:id="0"/>
    </w:p>
    <w:p w14:paraId="324BEADE" w14:textId="30A55DD8" w:rsidR="00D777AD" w:rsidRPr="00294C1F" w:rsidRDefault="00D777AD" w:rsidP="00D777AD">
      <w:pPr>
        <w:pStyle w:val="Heading1"/>
        <w:rPr>
          <w:rFonts w:ascii="Times New Roman" w:hAnsi="Times New Roman" w:cs="Times New Roman"/>
          <w:color w:val="auto"/>
          <w:sz w:val="24"/>
          <w:szCs w:val="24"/>
        </w:rPr>
      </w:pPr>
      <w:r w:rsidRPr="00294C1F">
        <w:rPr>
          <w:rFonts w:ascii="Times New Roman" w:hAnsi="Times New Roman" w:cs="Times New Roman"/>
          <w:color w:val="auto"/>
          <w:sz w:val="24"/>
          <w:szCs w:val="24"/>
        </w:rPr>
        <w:t>Introduction</w:t>
      </w:r>
    </w:p>
    <w:p w14:paraId="530E02F5" w14:textId="3332ABAF" w:rsidR="00D777AD" w:rsidRPr="00294C1F" w:rsidRDefault="00D777AD" w:rsidP="00D777AD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 w:rsidRPr="00294C1F">
        <w:rPr>
          <w:rFonts w:ascii="Times New Roman" w:hAnsi="Times New Roman" w:cs="Times New Roman"/>
          <w:color w:val="auto"/>
          <w:sz w:val="24"/>
          <w:szCs w:val="24"/>
        </w:rPr>
        <w:t>Hook</w:t>
      </w:r>
    </w:p>
    <w:p w14:paraId="39F12108" w14:textId="079D15CC" w:rsidR="00D777AD" w:rsidRPr="00294C1F" w:rsidRDefault="00D777AD" w:rsidP="00D777AD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 w:rsidRPr="00294C1F">
        <w:rPr>
          <w:rFonts w:ascii="Times New Roman" w:hAnsi="Times New Roman" w:cs="Times New Roman"/>
          <w:color w:val="auto"/>
          <w:sz w:val="24"/>
          <w:szCs w:val="24"/>
        </w:rPr>
        <w:t>Background information</w:t>
      </w:r>
    </w:p>
    <w:p w14:paraId="7E33B315" w14:textId="6C643C0E" w:rsidR="00FE2D93" w:rsidRPr="00294C1F" w:rsidRDefault="00D777AD" w:rsidP="00FE2D93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 w:rsidRPr="00294C1F">
        <w:rPr>
          <w:rFonts w:ascii="Times New Roman" w:hAnsi="Times New Roman" w:cs="Times New Roman"/>
          <w:color w:val="auto"/>
          <w:sz w:val="24"/>
          <w:szCs w:val="24"/>
        </w:rPr>
        <w:t>Thesis</w:t>
      </w:r>
      <w:r w:rsidR="00FE2D93" w:rsidRPr="00294C1F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="00FE2D93" w:rsidRPr="00294C1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Federal regulations need to foster laws that will help protect wetlands, restore those that have been destroyed, and take measures to improve the </w:t>
      </w:r>
      <w:r w:rsidR="00294C1F" w:rsidRPr="00294C1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damage</w:t>
      </w:r>
      <w:r w:rsidR="00FE2D93" w:rsidRPr="00294C1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from overdevelopment</w:t>
      </w:r>
      <w:r w:rsidR="00294C1F" w:rsidRPr="00294C1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.</w:t>
      </w:r>
    </w:p>
    <w:p w14:paraId="2C041D9D" w14:textId="75F2A15D" w:rsidR="00FE2D93" w:rsidRPr="00294C1F" w:rsidRDefault="00FE2D93" w:rsidP="00FE2D93">
      <w:pPr>
        <w:pStyle w:val="Heading1"/>
        <w:rPr>
          <w:rFonts w:ascii="Times New Roman" w:hAnsi="Times New Roman" w:cs="Times New Roman"/>
          <w:color w:val="auto"/>
          <w:sz w:val="24"/>
          <w:szCs w:val="24"/>
        </w:rPr>
      </w:pPr>
      <w:r w:rsidRPr="00294C1F">
        <w:rPr>
          <w:rFonts w:ascii="Times New Roman" w:hAnsi="Times New Roman" w:cs="Times New Roman"/>
          <w:color w:val="auto"/>
          <w:sz w:val="24"/>
          <w:szCs w:val="24"/>
        </w:rPr>
        <w:t xml:space="preserve"> Nature's ecosystem</w:t>
      </w:r>
    </w:p>
    <w:p w14:paraId="34F0D6EB" w14:textId="77777777" w:rsidR="00FE2D93" w:rsidRPr="00294C1F" w:rsidRDefault="00FE2D93" w:rsidP="00294C1F">
      <w:pPr>
        <w:pStyle w:val="NormalWeb"/>
        <w:shd w:val="clear" w:color="auto" w:fill="FFFFFF"/>
        <w:spacing w:before="0" w:beforeAutospacing="0" w:after="150" w:afterAutospacing="0"/>
        <w:ind w:left="540"/>
      </w:pPr>
      <w:r w:rsidRPr="00294C1F">
        <w:t>   A. Loss of wetlands nationally</w:t>
      </w:r>
    </w:p>
    <w:p w14:paraId="1671C8C5" w14:textId="4B50D387" w:rsidR="00FE2D93" w:rsidRPr="00294C1F" w:rsidRDefault="00FE2D93" w:rsidP="00FE2D93">
      <w:pPr>
        <w:pStyle w:val="NormalWeb"/>
        <w:shd w:val="clear" w:color="auto" w:fill="FFFFFF"/>
        <w:spacing w:before="0" w:beforeAutospacing="0" w:after="150" w:afterAutospacing="0"/>
      </w:pPr>
      <w:r w:rsidRPr="00294C1F">
        <w:t xml:space="preserve">   </w:t>
      </w:r>
      <w:r w:rsidR="00294C1F">
        <w:tab/>
      </w:r>
      <w:r w:rsidRPr="00294C1F">
        <w:t>B. Loss of wetlands in Illinois</w:t>
      </w:r>
    </w:p>
    <w:p w14:paraId="262FE76A" w14:textId="1922CD64" w:rsidR="00FE2D93" w:rsidRPr="00294C1F" w:rsidRDefault="00FE2D93" w:rsidP="00FE2D93">
      <w:pPr>
        <w:pStyle w:val="NormalWeb"/>
        <w:shd w:val="clear" w:color="auto" w:fill="FFFFFF"/>
        <w:spacing w:before="0" w:beforeAutospacing="0" w:after="150" w:afterAutospacing="0"/>
      </w:pPr>
      <w:r w:rsidRPr="00294C1F">
        <w:t>    </w:t>
      </w:r>
      <w:r w:rsidR="00294C1F">
        <w:tab/>
      </w:r>
      <w:r w:rsidR="00294C1F">
        <w:tab/>
      </w:r>
      <w:r w:rsidRPr="00294C1F">
        <w:t>  1. More flooding and poorer water quality</w:t>
      </w:r>
    </w:p>
    <w:p w14:paraId="16CD89AE" w14:textId="719DEFF8" w:rsidR="00FE2D93" w:rsidRPr="00294C1F" w:rsidRDefault="00FE2D93" w:rsidP="00FE2D93">
      <w:pPr>
        <w:pStyle w:val="NormalWeb"/>
        <w:shd w:val="clear" w:color="auto" w:fill="FFFFFF"/>
        <w:spacing w:before="0" w:beforeAutospacing="0" w:after="150" w:afterAutospacing="0"/>
      </w:pPr>
      <w:r w:rsidRPr="00294C1F">
        <w:t>    </w:t>
      </w:r>
      <w:r w:rsidR="00294C1F">
        <w:tab/>
      </w:r>
      <w:r w:rsidR="00294C1F">
        <w:tab/>
      </w:r>
      <w:r w:rsidRPr="00294C1F">
        <w:t>  2. Lost ability to prevent floods, clean water and store water</w:t>
      </w:r>
    </w:p>
    <w:p w14:paraId="66278637" w14:textId="1D7E22DB" w:rsidR="00FE2D93" w:rsidRPr="00294C1F" w:rsidRDefault="00FE2D93" w:rsidP="00FE2D93">
      <w:pPr>
        <w:pStyle w:val="Heading1"/>
        <w:rPr>
          <w:rFonts w:ascii="Times New Roman" w:hAnsi="Times New Roman" w:cs="Times New Roman"/>
          <w:color w:val="auto"/>
          <w:sz w:val="24"/>
          <w:szCs w:val="24"/>
        </w:rPr>
      </w:pPr>
      <w:r w:rsidRPr="00294C1F">
        <w:rPr>
          <w:rFonts w:ascii="Times New Roman" w:hAnsi="Times New Roman" w:cs="Times New Roman"/>
          <w:color w:val="auto"/>
          <w:sz w:val="24"/>
          <w:szCs w:val="24"/>
        </w:rPr>
        <w:t xml:space="preserve"> Dramatic floods</w:t>
      </w:r>
    </w:p>
    <w:p w14:paraId="1554DA0E" w14:textId="75A8E719" w:rsidR="00FE2D93" w:rsidRPr="00294C1F" w:rsidRDefault="00FE2D93" w:rsidP="00FE2D93">
      <w:pPr>
        <w:pStyle w:val="NormalWeb"/>
        <w:shd w:val="clear" w:color="auto" w:fill="FFFFFF"/>
        <w:spacing w:before="0" w:beforeAutospacing="0" w:after="150" w:afterAutospacing="0"/>
      </w:pPr>
      <w:r w:rsidRPr="00294C1F">
        <w:t xml:space="preserve">   </w:t>
      </w:r>
      <w:r w:rsidR="00294C1F">
        <w:tab/>
      </w:r>
      <w:r w:rsidRPr="00294C1F">
        <w:t>A</w:t>
      </w:r>
      <w:r w:rsidR="00294C1F">
        <w:t>.</w:t>
      </w:r>
      <w:r w:rsidRPr="00294C1F">
        <w:t xml:space="preserve"> Cost in dollars and lives</w:t>
      </w:r>
    </w:p>
    <w:p w14:paraId="733DF80A" w14:textId="5A283ED5" w:rsidR="00FE2D93" w:rsidRPr="00294C1F" w:rsidRDefault="00FE2D93" w:rsidP="00FE2D93">
      <w:pPr>
        <w:pStyle w:val="NormalWeb"/>
        <w:shd w:val="clear" w:color="auto" w:fill="FFFFFF"/>
        <w:spacing w:before="0" w:beforeAutospacing="0" w:after="150" w:afterAutospacing="0"/>
      </w:pPr>
      <w:r w:rsidRPr="00294C1F">
        <w:t>     </w:t>
      </w:r>
      <w:r w:rsidR="00294C1F">
        <w:tab/>
      </w:r>
      <w:r w:rsidR="00294C1F">
        <w:tab/>
      </w:r>
      <w:r w:rsidRPr="00294C1F">
        <w:t xml:space="preserve"> 1. 13 deaths between 1988 and 1998</w:t>
      </w:r>
    </w:p>
    <w:p w14:paraId="2B61973D" w14:textId="64C1094D" w:rsidR="00FE2D93" w:rsidRPr="00294C1F" w:rsidRDefault="00FE2D93" w:rsidP="00FE2D93">
      <w:pPr>
        <w:pStyle w:val="NormalWeb"/>
        <w:shd w:val="clear" w:color="auto" w:fill="FFFFFF"/>
        <w:spacing w:before="0" w:beforeAutospacing="0" w:after="150" w:afterAutospacing="0"/>
      </w:pPr>
      <w:r w:rsidRPr="00294C1F">
        <w:t>     </w:t>
      </w:r>
      <w:r w:rsidR="00294C1F">
        <w:tab/>
      </w:r>
      <w:r w:rsidR="00294C1F">
        <w:tab/>
      </w:r>
      <w:r w:rsidRPr="00294C1F">
        <w:t xml:space="preserve"> 2. Cost of $39 million per year</w:t>
      </w:r>
    </w:p>
    <w:p w14:paraId="59F3BF86" w14:textId="5C8EC2E3" w:rsidR="00FE2D93" w:rsidRPr="00294C1F" w:rsidRDefault="00FE2D93" w:rsidP="00FE2D93">
      <w:pPr>
        <w:pStyle w:val="NormalWeb"/>
        <w:shd w:val="clear" w:color="auto" w:fill="FFFFFF"/>
        <w:spacing w:before="0" w:beforeAutospacing="0" w:after="150" w:afterAutospacing="0"/>
      </w:pPr>
      <w:r w:rsidRPr="00294C1F">
        <w:t>  </w:t>
      </w:r>
      <w:r w:rsidR="00294C1F">
        <w:tab/>
      </w:r>
      <w:r w:rsidRPr="00294C1F">
        <w:t xml:space="preserve"> B. Great Midwestern Flood of 1993</w:t>
      </w:r>
    </w:p>
    <w:p w14:paraId="770752A4" w14:textId="3F609A23" w:rsidR="00FE2D93" w:rsidRPr="00294C1F" w:rsidRDefault="00FE2D93" w:rsidP="00FE2D93">
      <w:pPr>
        <w:pStyle w:val="NormalWeb"/>
        <w:shd w:val="clear" w:color="auto" w:fill="FFFFFF"/>
        <w:spacing w:before="0" w:beforeAutospacing="0" w:after="150" w:afterAutospacing="0"/>
      </w:pPr>
      <w:r w:rsidRPr="00294C1F">
        <w:t>     </w:t>
      </w:r>
      <w:r w:rsidR="00294C1F">
        <w:tab/>
      </w:r>
      <w:r w:rsidR="00294C1F">
        <w:tab/>
      </w:r>
      <w:r w:rsidRPr="00294C1F">
        <w:t xml:space="preserve"> 1. Lost wetlands in IL</w:t>
      </w:r>
    </w:p>
    <w:p w14:paraId="6EFA4B0C" w14:textId="1B5F74CB" w:rsidR="00FE2D93" w:rsidRPr="00294C1F" w:rsidRDefault="00FE2D93" w:rsidP="00FE2D93">
      <w:pPr>
        <w:pStyle w:val="NormalWeb"/>
        <w:shd w:val="clear" w:color="auto" w:fill="FFFFFF"/>
        <w:spacing w:before="0" w:beforeAutospacing="0" w:after="150" w:afterAutospacing="0"/>
      </w:pPr>
      <w:r w:rsidRPr="00294C1F">
        <w:t>     </w:t>
      </w:r>
      <w:r w:rsidR="00294C1F">
        <w:tab/>
      </w:r>
      <w:r w:rsidR="00294C1F">
        <w:tab/>
      </w:r>
      <w:r w:rsidRPr="00294C1F">
        <w:t xml:space="preserve"> 2. Devastation in some states</w:t>
      </w:r>
    </w:p>
    <w:p w14:paraId="131DF3BD" w14:textId="3DC0A336" w:rsidR="00FE2D93" w:rsidRPr="00294C1F" w:rsidRDefault="00FE2D93" w:rsidP="00FE2D93">
      <w:pPr>
        <w:pStyle w:val="NormalWeb"/>
        <w:shd w:val="clear" w:color="auto" w:fill="FFFFFF"/>
        <w:spacing w:before="0" w:beforeAutospacing="0" w:after="150" w:afterAutospacing="0"/>
      </w:pPr>
      <w:r w:rsidRPr="00294C1F">
        <w:t> </w:t>
      </w:r>
      <w:r w:rsidR="00294C1F">
        <w:tab/>
      </w:r>
      <w:r w:rsidRPr="00294C1F">
        <w:t>  C. Flood Prevention</w:t>
      </w:r>
    </w:p>
    <w:p w14:paraId="7F1C4E2E" w14:textId="224219C6" w:rsidR="00FE2D93" w:rsidRPr="00294C1F" w:rsidRDefault="00FE2D93" w:rsidP="00FE2D93">
      <w:pPr>
        <w:pStyle w:val="NormalWeb"/>
        <w:shd w:val="clear" w:color="auto" w:fill="FFFFFF"/>
        <w:spacing w:before="0" w:beforeAutospacing="0" w:after="150" w:afterAutospacing="0"/>
      </w:pPr>
      <w:r w:rsidRPr="00294C1F">
        <w:t>    </w:t>
      </w:r>
      <w:r w:rsidR="00294C1F">
        <w:tab/>
      </w:r>
      <w:r w:rsidR="00294C1F">
        <w:tab/>
      </w:r>
      <w:r w:rsidRPr="00294C1F">
        <w:t> 1. Plants and Soils</w:t>
      </w:r>
    </w:p>
    <w:p w14:paraId="7BF04793" w14:textId="493113CA" w:rsidR="00FE2D93" w:rsidRPr="00294C1F" w:rsidRDefault="00FE2D93" w:rsidP="00FE2D93">
      <w:pPr>
        <w:pStyle w:val="NormalWeb"/>
        <w:shd w:val="clear" w:color="auto" w:fill="FFFFFF"/>
        <w:spacing w:before="0" w:beforeAutospacing="0" w:after="150" w:afterAutospacing="0"/>
      </w:pPr>
      <w:r w:rsidRPr="00294C1F">
        <w:t>     </w:t>
      </w:r>
      <w:r w:rsidR="00294C1F">
        <w:tab/>
      </w:r>
      <w:r w:rsidR="00294C1F">
        <w:tab/>
      </w:r>
      <w:r w:rsidRPr="00294C1F">
        <w:t xml:space="preserve"> 2. Floodplain overflow</w:t>
      </w:r>
    </w:p>
    <w:p w14:paraId="4BF6BED3" w14:textId="5695F47B" w:rsidR="00FE2D93" w:rsidRPr="00294C1F" w:rsidRDefault="00FE2D93" w:rsidP="00FE2D93">
      <w:pPr>
        <w:pStyle w:val="Heading1"/>
        <w:rPr>
          <w:rFonts w:ascii="Times New Roman" w:hAnsi="Times New Roman" w:cs="Times New Roman"/>
          <w:color w:val="auto"/>
          <w:sz w:val="24"/>
          <w:szCs w:val="24"/>
        </w:rPr>
      </w:pPr>
      <w:r w:rsidRPr="00294C1F">
        <w:rPr>
          <w:rFonts w:ascii="Times New Roman" w:hAnsi="Times New Roman" w:cs="Times New Roman"/>
          <w:color w:val="auto"/>
          <w:sz w:val="24"/>
          <w:szCs w:val="24"/>
        </w:rPr>
        <w:t xml:space="preserve"> Wetland laws</w:t>
      </w:r>
    </w:p>
    <w:p w14:paraId="54037832" w14:textId="7AD0F7D5" w:rsidR="00FE2D93" w:rsidRPr="00294C1F" w:rsidRDefault="00FE2D93" w:rsidP="00FE2D93">
      <w:pPr>
        <w:pStyle w:val="NormalWeb"/>
        <w:shd w:val="clear" w:color="auto" w:fill="FFFFFF"/>
        <w:spacing w:before="0" w:beforeAutospacing="0" w:after="150" w:afterAutospacing="0"/>
      </w:pPr>
      <w:r w:rsidRPr="00294C1F">
        <w:t xml:space="preserve">   </w:t>
      </w:r>
      <w:r w:rsidR="00294C1F">
        <w:tab/>
      </w:r>
      <w:r w:rsidRPr="00294C1F">
        <w:t>A. Inadequately informed legislators</w:t>
      </w:r>
    </w:p>
    <w:p w14:paraId="24270450" w14:textId="1E069F2B" w:rsidR="00FE2D93" w:rsidRPr="00294C1F" w:rsidRDefault="00FE2D93" w:rsidP="00FE2D93">
      <w:pPr>
        <w:pStyle w:val="NormalWeb"/>
        <w:shd w:val="clear" w:color="auto" w:fill="FFFFFF"/>
        <w:spacing w:before="0" w:beforeAutospacing="0" w:after="150" w:afterAutospacing="0"/>
      </w:pPr>
      <w:r w:rsidRPr="00294C1F">
        <w:t xml:space="preserve">      </w:t>
      </w:r>
      <w:r w:rsidR="00294C1F">
        <w:tab/>
      </w:r>
      <w:r w:rsidR="00294C1F">
        <w:tab/>
      </w:r>
      <w:r w:rsidRPr="00294C1F">
        <w:t>1. Watersheds</w:t>
      </w:r>
    </w:p>
    <w:p w14:paraId="07DD24FE" w14:textId="019F9F1F" w:rsidR="00FE2D93" w:rsidRPr="00294C1F" w:rsidRDefault="00FE2D93" w:rsidP="00FE2D93">
      <w:pPr>
        <w:pStyle w:val="NormalWeb"/>
        <w:shd w:val="clear" w:color="auto" w:fill="FFFFFF"/>
        <w:spacing w:before="0" w:beforeAutospacing="0" w:after="150" w:afterAutospacing="0"/>
      </w:pPr>
      <w:r w:rsidRPr="00294C1F">
        <w:t>   </w:t>
      </w:r>
      <w:r w:rsidR="00294C1F">
        <w:tab/>
      </w:r>
      <w:r w:rsidR="00294C1F">
        <w:tab/>
      </w:r>
      <w:r w:rsidRPr="00294C1F">
        <w:t>2. Interconnections in natural water systems</w:t>
      </w:r>
    </w:p>
    <w:p w14:paraId="49E0D307" w14:textId="77777777" w:rsidR="00FE2D93" w:rsidRPr="00294C1F" w:rsidRDefault="00FE2D93" w:rsidP="00FE2D93">
      <w:pPr>
        <w:pStyle w:val="NormalWeb"/>
        <w:shd w:val="clear" w:color="auto" w:fill="FFFFFF"/>
        <w:spacing w:before="0" w:beforeAutospacing="0" w:after="150" w:afterAutospacing="0"/>
      </w:pPr>
      <w:r w:rsidRPr="00294C1F">
        <w:t>   B. Water purification</w:t>
      </w:r>
    </w:p>
    <w:p w14:paraId="510C9A92" w14:textId="48696013" w:rsidR="00FE2D93" w:rsidRPr="00294C1F" w:rsidRDefault="00FE2D93" w:rsidP="00294C1F">
      <w:pPr>
        <w:pStyle w:val="Heading1"/>
        <w:rPr>
          <w:rFonts w:ascii="Times New Roman" w:hAnsi="Times New Roman" w:cs="Times New Roman"/>
          <w:color w:val="auto"/>
          <w:sz w:val="24"/>
          <w:szCs w:val="24"/>
        </w:rPr>
      </w:pPr>
      <w:r w:rsidRPr="00294C1F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 </w:t>
      </w:r>
      <w:r w:rsidR="00294C1F" w:rsidRPr="00294C1F">
        <w:rPr>
          <w:rFonts w:ascii="Times New Roman" w:hAnsi="Times New Roman" w:cs="Times New Roman"/>
          <w:color w:val="auto"/>
          <w:sz w:val="24"/>
          <w:szCs w:val="24"/>
        </w:rPr>
        <w:t>Solutions</w:t>
      </w:r>
    </w:p>
    <w:p w14:paraId="6B92A382" w14:textId="63A80D93" w:rsidR="00FE2D93" w:rsidRPr="00294C1F" w:rsidRDefault="00FE2D93" w:rsidP="00FE2D93">
      <w:pPr>
        <w:pStyle w:val="NormalWeb"/>
        <w:shd w:val="clear" w:color="auto" w:fill="FFFFFF"/>
        <w:spacing w:before="0" w:beforeAutospacing="0" w:after="150" w:afterAutospacing="0"/>
      </w:pPr>
      <w:r w:rsidRPr="00294C1F">
        <w:t xml:space="preserve">   </w:t>
      </w:r>
      <w:r w:rsidR="00294C1F">
        <w:tab/>
      </w:r>
      <w:r w:rsidRPr="00294C1F">
        <w:t>A. New federal definition</w:t>
      </w:r>
    </w:p>
    <w:p w14:paraId="7397B593" w14:textId="2A53BB66" w:rsidR="00FE2D93" w:rsidRPr="00294C1F" w:rsidRDefault="00FE2D93" w:rsidP="00FE2D93">
      <w:pPr>
        <w:pStyle w:val="NormalWeb"/>
        <w:shd w:val="clear" w:color="auto" w:fill="FFFFFF"/>
        <w:spacing w:before="0" w:beforeAutospacing="0" w:after="150" w:afterAutospacing="0"/>
      </w:pPr>
      <w:r w:rsidRPr="00294C1F">
        <w:t>  </w:t>
      </w:r>
      <w:r w:rsidR="00294C1F">
        <w:tab/>
      </w:r>
      <w:r w:rsidRPr="00294C1F">
        <w:t>B. Re-education about interconnectedness</w:t>
      </w:r>
    </w:p>
    <w:p w14:paraId="1E1DB247" w14:textId="31324788" w:rsidR="00FE2D93" w:rsidRPr="00294C1F" w:rsidRDefault="00FE2D93" w:rsidP="00FE2D93">
      <w:pPr>
        <w:pStyle w:val="NormalWeb"/>
        <w:shd w:val="clear" w:color="auto" w:fill="FFFFFF"/>
        <w:spacing w:before="0" w:beforeAutospacing="0" w:after="150" w:afterAutospacing="0"/>
      </w:pPr>
      <w:r w:rsidRPr="00294C1F">
        <w:t xml:space="preserve">      </w:t>
      </w:r>
      <w:r w:rsidR="00294C1F">
        <w:tab/>
      </w:r>
      <w:r w:rsidR="00294C1F">
        <w:tab/>
      </w:r>
      <w:r w:rsidRPr="00294C1F">
        <w:t>1. Ecology at every grade level</w:t>
      </w:r>
    </w:p>
    <w:p w14:paraId="744D1A97" w14:textId="1AC727F8" w:rsidR="00FE2D93" w:rsidRPr="00294C1F" w:rsidRDefault="00FE2D93" w:rsidP="00FE2D93">
      <w:pPr>
        <w:pStyle w:val="NormalWeb"/>
        <w:shd w:val="clear" w:color="auto" w:fill="FFFFFF"/>
        <w:spacing w:before="0" w:beforeAutospacing="0" w:after="150" w:afterAutospacing="0"/>
      </w:pPr>
      <w:r w:rsidRPr="00294C1F">
        <w:t xml:space="preserve">      </w:t>
      </w:r>
      <w:r w:rsidR="00294C1F">
        <w:tab/>
      </w:r>
      <w:r w:rsidR="00294C1F">
        <w:tab/>
      </w:r>
      <w:r w:rsidRPr="00294C1F">
        <w:t>2. Education for politicians and developers</w:t>
      </w:r>
    </w:p>
    <w:p w14:paraId="4D021A07" w14:textId="0CB4BE01" w:rsidR="00FE2D93" w:rsidRPr="00294C1F" w:rsidRDefault="00FE2D93" w:rsidP="00FE2D93">
      <w:pPr>
        <w:pStyle w:val="NormalWeb"/>
        <w:shd w:val="clear" w:color="auto" w:fill="FFFFFF"/>
        <w:spacing w:before="0" w:beforeAutospacing="0" w:after="150" w:afterAutospacing="0"/>
      </w:pPr>
      <w:r w:rsidRPr="00294C1F">
        <w:t xml:space="preserve">      </w:t>
      </w:r>
      <w:r w:rsidR="00294C1F">
        <w:tab/>
      </w:r>
      <w:r w:rsidR="00294C1F">
        <w:tab/>
      </w:r>
      <w:r w:rsidRPr="00294C1F">
        <w:t>3. Choices in schools and people's live</w:t>
      </w:r>
    </w:p>
    <w:p w14:paraId="34741E19" w14:textId="7F029230" w:rsidR="00D777AD" w:rsidRPr="00294C1F" w:rsidRDefault="00FE2D93" w:rsidP="00FE2D93">
      <w:pPr>
        <w:pStyle w:val="Heading1"/>
        <w:rPr>
          <w:rFonts w:ascii="Times New Roman" w:hAnsi="Times New Roman" w:cs="Times New Roman"/>
          <w:color w:val="auto"/>
          <w:sz w:val="24"/>
          <w:szCs w:val="24"/>
        </w:rPr>
      </w:pPr>
      <w:r w:rsidRPr="00294C1F">
        <w:rPr>
          <w:rFonts w:ascii="Times New Roman" w:hAnsi="Times New Roman" w:cs="Times New Roman"/>
          <w:color w:val="auto"/>
          <w:sz w:val="24"/>
          <w:szCs w:val="24"/>
        </w:rPr>
        <w:t>Conclusion</w:t>
      </w:r>
    </w:p>
    <w:p w14:paraId="503BEA97" w14:textId="77777777" w:rsidR="00294C1F" w:rsidRPr="00294C1F" w:rsidRDefault="00FE2D93" w:rsidP="00FE2D93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 w:rsidRPr="00294C1F">
        <w:rPr>
          <w:rFonts w:ascii="Times New Roman" w:hAnsi="Times New Roman" w:cs="Times New Roman"/>
          <w:color w:val="auto"/>
          <w:sz w:val="24"/>
          <w:szCs w:val="24"/>
        </w:rPr>
        <w:t>Restate thesis:</w:t>
      </w:r>
      <w:r w:rsidR="00294C1F" w:rsidRPr="00294C1F">
        <w:rPr>
          <w:rFonts w:ascii="Times New Roman" w:hAnsi="Times New Roman" w:cs="Times New Roman"/>
          <w:color w:val="auto"/>
          <w:sz w:val="24"/>
          <w:szCs w:val="24"/>
        </w:rPr>
        <w:t xml:space="preserve"> It is important to understand that our wetlands are in jeopardy and that the government needs to protect them.</w:t>
      </w:r>
    </w:p>
    <w:p w14:paraId="20AF271D" w14:textId="0CE9E53D" w:rsidR="00FE2D93" w:rsidRDefault="00294C1F" w:rsidP="00FE2D93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 w:rsidRPr="00294C1F">
        <w:rPr>
          <w:rFonts w:ascii="Times New Roman" w:hAnsi="Times New Roman" w:cs="Times New Roman"/>
          <w:color w:val="auto"/>
          <w:sz w:val="24"/>
          <w:szCs w:val="24"/>
        </w:rPr>
        <w:t xml:space="preserve">Closing statements </w:t>
      </w:r>
      <w:r w:rsidR="00FE2D93" w:rsidRPr="00294C1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040C0378" w14:textId="2A26E450" w:rsidR="00294C1F" w:rsidRPr="00294C1F" w:rsidRDefault="00294C1F" w:rsidP="00294C1F">
      <w:pPr>
        <w:pStyle w:val="Heading3"/>
        <w:numPr>
          <w:ilvl w:val="0"/>
          <w:numId w:val="0"/>
        </w:numPr>
        <w:ind w:left="1440"/>
      </w:pPr>
    </w:p>
    <w:sectPr w:rsidR="00294C1F" w:rsidRPr="00294C1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7D3B45" w14:textId="77777777" w:rsidR="00294C1F" w:rsidRDefault="00294C1F" w:rsidP="00294C1F">
      <w:pPr>
        <w:spacing w:after="0" w:line="240" w:lineRule="auto"/>
      </w:pPr>
      <w:r>
        <w:separator/>
      </w:r>
    </w:p>
  </w:endnote>
  <w:endnote w:type="continuationSeparator" w:id="0">
    <w:p w14:paraId="025839F5" w14:textId="77777777" w:rsidR="00294C1F" w:rsidRDefault="00294C1F" w:rsidP="00294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741E9A" w14:textId="77777777" w:rsidR="00294C1F" w:rsidRDefault="00294C1F" w:rsidP="00294C1F">
      <w:pPr>
        <w:spacing w:after="0" w:line="240" w:lineRule="auto"/>
      </w:pPr>
      <w:r>
        <w:separator/>
      </w:r>
    </w:p>
  </w:footnote>
  <w:footnote w:type="continuationSeparator" w:id="0">
    <w:p w14:paraId="209028E3" w14:textId="77777777" w:rsidR="00294C1F" w:rsidRDefault="00294C1F" w:rsidP="00294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192534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F6F94A0" w14:textId="33857E3C" w:rsidR="00294C1F" w:rsidRDefault="00294C1F">
        <w:pPr>
          <w:pStyle w:val="Header"/>
          <w:jc w:val="right"/>
        </w:pPr>
        <w:r>
          <w:t xml:space="preserve">Messerole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3A080B" w14:textId="77777777" w:rsidR="00294C1F" w:rsidRDefault="00294C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344B3D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7E9"/>
    <w:rsid w:val="000B6D2D"/>
    <w:rsid w:val="001927E9"/>
    <w:rsid w:val="00294C1F"/>
    <w:rsid w:val="004F445B"/>
    <w:rsid w:val="00D777AD"/>
    <w:rsid w:val="00FB28B6"/>
    <w:rsid w:val="00FE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627E0"/>
  <w15:chartTrackingRefBased/>
  <w15:docId w15:val="{21D5CB65-A13D-42E9-AAD4-9DD2ED4E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77AD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7AD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777AD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777AD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777AD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777AD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777AD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777AD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777AD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77A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7A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777A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777A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777AD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777A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777A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777A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777A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FE2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94C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C1F"/>
  </w:style>
  <w:style w:type="paragraph" w:styleId="Footer">
    <w:name w:val="footer"/>
    <w:basedOn w:val="Normal"/>
    <w:link w:val="FooterChar"/>
    <w:uiPriority w:val="99"/>
    <w:unhideWhenUsed/>
    <w:rsid w:val="00294C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C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7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Breanna Costello</dc:creator>
  <cp:keywords/>
  <dc:description/>
  <cp:lastModifiedBy>Breanna Costello</cp:lastModifiedBy>
  <cp:revision>1</cp:revision>
  <dcterms:created xsi:type="dcterms:W3CDTF">2019-01-22T15:34:00Z</dcterms:created>
  <dcterms:modified xsi:type="dcterms:W3CDTF">2019-01-23T15:25:00Z</dcterms:modified>
</cp:coreProperties>
</file>